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福建工贸学校202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航空服务专业面试通知</w:t>
      </w:r>
      <w:bookmarkEnd w:id="0"/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一、面试对象：</w:t>
      </w:r>
    </w:p>
    <w:p>
      <w:pPr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福州市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有意向就读此专业的202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年初</w:t>
      </w:r>
      <w:r>
        <w:rPr>
          <w:rFonts w:hint="eastAsia" w:ascii="宋体" w:hAnsi="宋体" w:eastAsia="宋体" w:cs="Times New Roman"/>
          <w:sz w:val="28"/>
          <w:szCs w:val="28"/>
        </w:rPr>
        <w:t>中应届毕业生。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热爱祖国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遵纪守法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举止端庄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兴趣高雅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有志于从事民航服务事业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具有较强的服务意识和良好的道德品质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女生净身高</w:t>
      </w:r>
      <w:r>
        <w:rPr>
          <w:rFonts w:hint="default" w:ascii="宋体" w:hAnsi="宋体" w:eastAsia="宋体" w:cs="Times New Roman"/>
          <w:sz w:val="28"/>
          <w:szCs w:val="28"/>
          <w:lang/>
        </w:rPr>
        <w:t>：160cm——173cm，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男生净身高</w:t>
      </w:r>
      <w:r>
        <w:rPr>
          <w:rFonts w:hint="default" w:ascii="宋体" w:hAnsi="宋体" w:eastAsia="宋体" w:cs="Times New Roman"/>
          <w:sz w:val="28"/>
          <w:szCs w:val="28"/>
          <w:lang/>
        </w:rPr>
        <w:t>170cm——183cm。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五官端正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无明显疤痕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牙齿排列整齐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无明显体味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无色盲色弱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口齿清楚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听力正常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性格开朗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心理素质好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富有合作精神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形体匀称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无“</w:t>
      </w:r>
      <w:r>
        <w:rPr>
          <w:rFonts w:hint="default" w:ascii="宋体" w:hAnsi="宋体" w:eastAsia="宋体" w:cs="Times New Roman"/>
          <w:sz w:val="28"/>
          <w:szCs w:val="28"/>
          <w:lang/>
        </w:rPr>
        <w:t>x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”“</w:t>
      </w:r>
      <w:r>
        <w:rPr>
          <w:rFonts w:hint="default" w:ascii="宋体" w:hAnsi="宋体" w:eastAsia="宋体" w:cs="Times New Roman"/>
          <w:sz w:val="28"/>
          <w:szCs w:val="28"/>
          <w:lang/>
        </w:rPr>
        <w:t>o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”型腿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无精神病史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无各类慢性传染病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经身体初检和专业测试合格的考生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需按照中国民用航空局颁布的</w:t>
      </w:r>
      <w:r>
        <w:rPr>
          <w:rFonts w:hint="default" w:ascii="宋体" w:hAnsi="宋体" w:eastAsia="宋体" w:cs="Times New Roman"/>
          <w:sz w:val="28"/>
          <w:szCs w:val="28"/>
          <w:lang/>
        </w:rPr>
        <w:t>CCAR67FS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乘务员体格检查标准进行专业体检</w:t>
      </w:r>
      <w:r>
        <w:rPr>
          <w:rFonts w:hint="default" w:ascii="宋体" w:hAnsi="宋体" w:eastAsia="宋体" w:cs="Times New Roman"/>
          <w:sz w:val="28"/>
          <w:szCs w:val="28"/>
          <w:lang/>
        </w:rPr>
        <w:t>（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体检费用自理</w:t>
      </w:r>
      <w:r>
        <w:rPr>
          <w:rFonts w:hint="default" w:ascii="宋体" w:hAnsi="宋体" w:eastAsia="宋体" w:cs="Times New Roman"/>
          <w:sz w:val="28"/>
          <w:szCs w:val="28"/>
          <w:lang/>
        </w:rPr>
        <w:t>）。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面试专业：</w:t>
      </w:r>
    </w:p>
    <w:p>
      <w:pPr>
        <w:ind w:firstLine="840" w:firstLineChars="300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航空服务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三、面试时间：</w:t>
      </w:r>
    </w:p>
    <w:p>
      <w:pPr>
        <w:numPr>
          <w:numId w:val="0"/>
        </w:numPr>
        <w:ind w:firstLine="560" w:firstLineChars="200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</w:rPr>
        <w:t>202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Calibri" w:hAnsi="Calibri" w:eastAsia="宋体" w:cs="Times New Roman"/>
          <w:sz w:val="28"/>
          <w:szCs w:val="28"/>
        </w:rPr>
        <w:t>年6月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30日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上午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08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: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30——11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: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30，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下午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14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: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30——16</w:t>
      </w:r>
      <w:r>
        <w:rPr>
          <w:rFonts w:hint="eastAsia" w:ascii="Calibri" w:hAnsi="Calibri" w:eastAsia="宋体" w:cs="Times New Roman"/>
          <w:sz w:val="28"/>
          <w:szCs w:val="28"/>
          <w:lang w:val="en-US"/>
        </w:rPr>
        <w:t>:</w:t>
      </w:r>
      <w:r>
        <w:rPr>
          <w:rFonts w:hint="default" w:ascii="Calibri" w:hAnsi="Calibri" w:eastAsia="宋体" w:cs="Times New Roman"/>
          <w:sz w:val="28"/>
          <w:szCs w:val="28"/>
          <w:lang w:val="en-US"/>
        </w:rPr>
        <w:t>30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/>
        </w:rPr>
        <w:t>即日起接受符合条件的学生预报名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/>
        </w:rPr>
      </w:pPr>
      <w:r>
        <w:rPr>
          <w:rFonts w:hint="eastAsia" w:ascii="宋体" w:hAnsi="宋体" w:eastAsia="宋体" w:cs="Times New Roman"/>
          <w:sz w:val="28"/>
          <w:szCs w:val="28"/>
          <w:lang w:val="en-US"/>
        </w:rPr>
        <w:t>因故未能参加面试的学生</w:t>
      </w:r>
      <w:r>
        <w:rPr>
          <w:rFonts w:hint="default" w:ascii="宋体" w:hAnsi="宋体" w:eastAsia="宋体" w:cs="Times New Roman"/>
          <w:sz w:val="28"/>
          <w:szCs w:val="28"/>
          <w:lang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在7月1日12:00前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可联系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福建工贸学校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招生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就业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办预约网络面试</w:t>
      </w:r>
      <w:r>
        <w:rPr>
          <w:rFonts w:hint="default" w:ascii="宋体" w:hAnsi="宋体" w:eastAsia="宋体" w:cs="Times New Roman"/>
          <w:sz w:val="28"/>
          <w:szCs w:val="28"/>
          <w:lang/>
        </w:rPr>
        <w:t>。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sz w:val="28"/>
          <w:szCs w:val="28"/>
        </w:rPr>
        <w:t>、航空服务专业面试内容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及流程</w:t>
      </w:r>
    </w:p>
    <w:p>
      <w:pPr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填写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报名表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 w:val="en-US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测量身高</w:t>
      </w:r>
    </w:p>
    <w:p>
      <w:pPr>
        <w:ind w:firstLine="560" w:firstLineChars="200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进入面试现场</w:t>
      </w:r>
      <w:r>
        <w:rPr>
          <w:rFonts w:hint="default" w:ascii="宋体" w:hAnsi="宋体" w:eastAsia="宋体" w:cs="Times New Roman"/>
          <w:sz w:val="28"/>
          <w:szCs w:val="28"/>
          <w:lang w:val="en-US"/>
        </w:rPr>
        <w:t>：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自我介绍</w:t>
      </w:r>
      <w:r>
        <w:rPr>
          <w:rFonts w:hint="default" w:ascii="宋体" w:hAnsi="宋体" w:eastAsia="宋体" w:cs="Times New Roman"/>
          <w:sz w:val="28"/>
          <w:szCs w:val="28"/>
          <w:lang w:val="en-US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形象初选</w:t>
      </w:r>
      <w:r>
        <w:rPr>
          <w:rFonts w:hint="default" w:ascii="宋体" w:hAnsi="宋体" w:eastAsia="宋体" w:cs="Times New Roman"/>
          <w:sz w:val="28"/>
          <w:szCs w:val="28"/>
          <w:lang w:val="en-US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现场问答</w:t>
      </w:r>
      <w:r>
        <w:rPr>
          <w:rFonts w:hint="default" w:ascii="宋体" w:hAnsi="宋体" w:eastAsia="宋体" w:cs="Times New Roman"/>
          <w:sz w:val="28"/>
          <w:szCs w:val="28"/>
          <w:lang w:val="en-US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/>
        </w:rPr>
        <w:t>才艺展示</w:t>
      </w:r>
      <w:r>
        <w:rPr>
          <w:rFonts w:hint="default" w:ascii="宋体" w:hAnsi="宋体" w:eastAsia="宋体" w:cs="Times New Roman"/>
          <w:sz w:val="28"/>
          <w:szCs w:val="28"/>
          <w:lang w:val="en-US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、面试注意事项：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1、提供本人准考证复印件一份。</w:t>
      </w:r>
    </w:p>
    <w:p>
      <w:pPr>
        <w:ind w:firstLine="560" w:firstLineChars="200"/>
        <w:rPr>
          <w:rFonts w:ascii="Calibri" w:hAnsi="Calibri" w:eastAsia="宋体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2、面试方式：现场面试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3、不收面试费用。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考生专业面试合格后，需填报志愿，原则上将福建工贸学校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航空服务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专业代码填入志愿表中专志愿类的第一志愿，中考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成绩达到投档分，依据中考成绩从高分到低分顺序，根据计划数，择优录取。</w:t>
      </w:r>
    </w:p>
    <w:p>
      <w:pPr>
        <w:ind w:left="420" w:left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六</w:t>
      </w:r>
      <w:r>
        <w:rPr>
          <w:rFonts w:hint="eastAsia" w:ascii="Calibri" w:hAnsi="Calibri" w:eastAsia="宋体" w:cs="Times New Roman"/>
          <w:sz w:val="28"/>
          <w:szCs w:val="28"/>
        </w:rPr>
        <w:t>、面试地点：</w:t>
      </w:r>
    </w:p>
    <w:p>
      <w:pPr>
        <w:ind w:firstLine="280" w:firstLineChars="1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福建工贸学校新生接待大厅一楼       福州市鼓楼区洪甘路319号  </w:t>
      </w:r>
    </w:p>
    <w:p>
      <w:pPr>
        <w:ind w:left="420" w:left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七</w:t>
      </w:r>
      <w:r>
        <w:rPr>
          <w:rFonts w:hint="eastAsia" w:ascii="Calibri" w:hAnsi="Calibri" w:eastAsia="宋体" w:cs="Times New Roman"/>
          <w:sz w:val="28"/>
          <w:szCs w:val="28"/>
        </w:rPr>
        <w:t>、联系方式：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招生就业办电话：0591—83737884     13314920161   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八</w:t>
      </w:r>
      <w:r>
        <w:rPr>
          <w:rFonts w:hint="eastAsia" w:ascii="Calibri" w:hAnsi="Calibri" w:eastAsia="宋体" w:cs="Times New Roman"/>
          <w:sz w:val="28"/>
          <w:szCs w:val="28"/>
        </w:rPr>
        <w:t>、成绩公布</w:t>
      </w:r>
    </w:p>
    <w:p>
      <w:pPr>
        <w:ind w:firstLine="840" w:firstLineChars="3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现场公布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         </w:t>
      </w:r>
    </w:p>
    <w:p>
      <w:pPr>
        <w:pStyle w:val="9"/>
        <w:numPr>
          <w:numId w:val="0"/>
        </w:numPr>
        <w:ind w:left="560" w:leftChars="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九、</w:t>
      </w:r>
      <w:r>
        <w:rPr>
          <w:rFonts w:hint="eastAsia" w:ascii="Calibri" w:hAnsi="Calibri" w:eastAsia="宋体" w:cs="Times New Roman"/>
          <w:sz w:val="28"/>
          <w:szCs w:val="28"/>
        </w:rPr>
        <w:t>交通路线：</w:t>
      </w:r>
    </w:p>
    <w:p>
      <w:pPr>
        <w:ind w:left="450"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公交车14路、33路、38路、66路、86路、158路至福建工贸学校站下车，往前即到。</w:t>
      </w:r>
    </w:p>
    <w:p>
      <w:pPr>
        <w:jc w:val="left"/>
        <w:rPr>
          <w:rFonts w:hint="eastAsia" w:ascii="Calibri" w:hAnsi="Calibri" w:eastAsia="宋体" w:cs="Times New Roman"/>
          <w:sz w:val="28"/>
          <w:szCs w:val="28"/>
        </w:rPr>
      </w:pPr>
    </w:p>
    <w:p>
      <w:pPr>
        <w:ind w:firstLine="5600" w:firstLineChars="2000"/>
        <w:jc w:val="left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福建工贸学校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202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Calibri" w:hAnsi="Calibri" w:eastAsia="宋体" w:cs="Times New Roman"/>
          <w:sz w:val="28"/>
          <w:szCs w:val="28"/>
        </w:rPr>
        <w:t>年6月1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sz w:val="28"/>
          <w:szCs w:val="28"/>
        </w:rPr>
        <w:t>日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8901051">
    <w:nsid w:val="39C041BB"/>
    <w:multiLevelType w:val="multilevel"/>
    <w:tmpl w:val="39C041BB"/>
    <w:lvl w:ilvl="0" w:tentative="1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689010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jBhYTIxOGU2OTc2OGY1ZTk3Y2FmYzJiY2Q5OGVhNDgifQ=="/>
  </w:docVars>
  <w:rsids>
    <w:rsidRoot w:val="00BD77B0"/>
    <w:rsid w:val="0009128A"/>
    <w:rsid w:val="0015453C"/>
    <w:rsid w:val="001B1F24"/>
    <w:rsid w:val="00246F23"/>
    <w:rsid w:val="002629F0"/>
    <w:rsid w:val="00350E25"/>
    <w:rsid w:val="003F1173"/>
    <w:rsid w:val="004522DC"/>
    <w:rsid w:val="00500DB3"/>
    <w:rsid w:val="005957C2"/>
    <w:rsid w:val="005C3E30"/>
    <w:rsid w:val="006A211C"/>
    <w:rsid w:val="007D1FDF"/>
    <w:rsid w:val="007E698A"/>
    <w:rsid w:val="00851E9B"/>
    <w:rsid w:val="008F05CC"/>
    <w:rsid w:val="009270A2"/>
    <w:rsid w:val="00A711A9"/>
    <w:rsid w:val="00AA5396"/>
    <w:rsid w:val="00AA6FB6"/>
    <w:rsid w:val="00AD4E13"/>
    <w:rsid w:val="00BD77B0"/>
    <w:rsid w:val="00D57F72"/>
    <w:rsid w:val="00D6678B"/>
    <w:rsid w:val="00EB091A"/>
    <w:rsid w:val="01203FAE"/>
    <w:rsid w:val="01D16940"/>
    <w:rsid w:val="053C7D20"/>
    <w:rsid w:val="06253255"/>
    <w:rsid w:val="17935082"/>
    <w:rsid w:val="2A035FD7"/>
    <w:rsid w:val="2ACB0237"/>
    <w:rsid w:val="2D2F3D5F"/>
    <w:rsid w:val="2E552C39"/>
    <w:rsid w:val="2EEB534C"/>
    <w:rsid w:val="3DAC2836"/>
    <w:rsid w:val="42A851C3"/>
    <w:rsid w:val="42CE6BD2"/>
    <w:rsid w:val="52A34155"/>
    <w:rsid w:val="554967A4"/>
    <w:rsid w:val="5D1C8826"/>
    <w:rsid w:val="66114A92"/>
    <w:rsid w:val="6AF73228"/>
    <w:rsid w:val="6BFB750E"/>
    <w:rsid w:val="72EC44E8"/>
    <w:rsid w:val="73C8E1D7"/>
    <w:rsid w:val="77F00385"/>
    <w:rsid w:val="7E739585"/>
    <w:rsid w:val="7F6A4E2C"/>
    <w:rsid w:val="7F770184"/>
    <w:rsid w:val="7F8F4E68"/>
    <w:rsid w:val="AA7D83BD"/>
    <w:rsid w:val="BB7A2AAA"/>
    <w:rsid w:val="F33FC0FD"/>
    <w:rsid w:val="FFD789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1"/>
    </w:pPr>
    <w:rPr>
      <w:sz w:val="21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/>
  </w:style>
  <w:style w:type="table" w:customStyle="1" w:styleId="15">
    <w:name w:val="Table Normal"/>
    <w:unhideWhenUsed/>
    <w:qFormat/>
    <w:uiPriority w:val="2"/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684</Words>
  <Characters>776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2021-06-10T07:19:00Z</dcterms:created>
  <dc:creator>惠普</dc:creator>
  <cp:lastModifiedBy>Administrator</cp:lastModifiedBy>
  <cp:lastPrinted>2023-06-20T08:28:00Z</cp:lastPrinted>
  <dcterms:modified xsi:type="dcterms:W3CDTF">2023-06-20T07:59:17Z</dcterms:modified>
  <dc:title>福建工贸学校2023年中专航空服务专业面试通知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3C82AA3D84A343B59A84466CB3E9574A</vt:lpwstr>
  </property>
</Properties>
</file>